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484" w:rsidRDefault="00141484" w:rsidP="004E0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35BA4340" wp14:editId="45B2AFF6">
            <wp:simplePos x="0" y="0"/>
            <wp:positionH relativeFrom="column">
              <wp:posOffset>2393950</wp:posOffset>
            </wp:positionH>
            <wp:positionV relativeFrom="paragraph">
              <wp:posOffset>1270</wp:posOffset>
            </wp:positionV>
            <wp:extent cx="1141095" cy="628650"/>
            <wp:effectExtent l="19050" t="0" r="190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1484" w:rsidRDefault="00141484" w:rsidP="004E0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41484" w:rsidRDefault="00141484" w:rsidP="004E0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41484" w:rsidRDefault="00141484" w:rsidP="004E0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E08E1" w:rsidRPr="0078077C" w:rsidRDefault="0039290E" w:rsidP="004E0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INFORMACJA </w:t>
      </w:r>
    </w:p>
    <w:p w:rsidR="004E08E1" w:rsidRPr="0078077C" w:rsidRDefault="0039290E" w:rsidP="004E0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>o wyniku konkursu</w:t>
      </w:r>
      <w:r w:rsidR="004E08E1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>na nauczyciela akademickiego,</w:t>
      </w:r>
    </w:p>
    <w:p w:rsidR="004E08E1" w:rsidRPr="0078077C" w:rsidRDefault="0039290E" w:rsidP="004E0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zgodnie z art. 119 Ustawy z dnia 20 lipca</w:t>
      </w:r>
      <w:r w:rsidR="004E08E1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>2018 r.</w:t>
      </w:r>
      <w:r w:rsidR="004E08E1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39290E" w:rsidRDefault="0039290E" w:rsidP="004E0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>Prawo o szkolnictwie wyższym i nauce</w:t>
      </w:r>
    </w:p>
    <w:p w:rsidR="00141484" w:rsidRPr="0078077C" w:rsidRDefault="00141484" w:rsidP="004E0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E08E1" w:rsidRPr="0078077C" w:rsidRDefault="004E08E1" w:rsidP="00630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077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Konkurs na stanowisko</w:t>
      </w:r>
      <w:r w:rsidR="0039290E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="00AE702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ADIUNKTA</w:t>
      </w:r>
    </w:p>
    <w:p w:rsidR="00D92C0C" w:rsidRPr="0078077C" w:rsidRDefault="00D92C0C" w:rsidP="00630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92C0C" w:rsidRPr="0078077C" w:rsidRDefault="0039290E" w:rsidP="00630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077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Jednostka organizacyjna zatrudniająca (Uczelnia, </w:t>
      </w:r>
      <w:r w:rsidR="006308B2" w:rsidRPr="0078077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</w:t>
      </w:r>
      <w:r w:rsidRPr="0078077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ydział, Instytut, Zakład)</w:t>
      </w: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="006308B2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78077C" w:rsidRDefault="0039290E" w:rsidP="00630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>Uniwersytet Technologiczno-Przyrodniczy im. Jana</w:t>
      </w:r>
      <w:r w:rsidR="006308B2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>i Jędrzeja Śniadeckich</w:t>
      </w:r>
      <w:r w:rsidR="0014148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</w:t>
      </w: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Bydgoszczy,</w:t>
      </w:r>
      <w:r w:rsidR="00D92C0C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WYDZIAŁ </w:t>
      </w:r>
      <w:r w:rsidR="006308B2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TELEOKOMUNIKACJI, INFORMATYKI </w:t>
      </w:r>
    </w:p>
    <w:p w:rsidR="00C86705" w:rsidRDefault="00C86705" w:rsidP="00630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ELEKTROTECHNIKI, </w:t>
      </w:r>
      <w:r w:rsidR="006308B2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Instytut </w:t>
      </w:r>
      <w:r w:rsidR="00AE7029">
        <w:rPr>
          <w:rFonts w:ascii="Times New Roman" w:eastAsia="Times New Roman" w:hAnsi="Times New Roman" w:cs="Times New Roman"/>
          <w:sz w:val="28"/>
          <w:szCs w:val="28"/>
          <w:lang w:eastAsia="pl-PL"/>
        </w:rPr>
        <w:t>Inżynierii Elektrycznej</w:t>
      </w:r>
      <w:r w:rsidR="0039290E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A97C3D" w:rsidRDefault="00C86705" w:rsidP="00630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Zakład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Energoelektroniki, Maszyn i Napędów Elektrycznych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39290E" w:rsidRPr="0078077C" w:rsidRDefault="0039290E" w:rsidP="00630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D92C0C" w:rsidRPr="0078077C" w:rsidRDefault="00D92C0C" w:rsidP="00630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9290E" w:rsidRPr="0078077C" w:rsidRDefault="0039290E" w:rsidP="00392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077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Data ogłoszenia:</w:t>
      </w:r>
      <w:r w:rsidR="006308B2" w:rsidRPr="0078077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D92C0C" w:rsidRPr="0078077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</w:t>
      </w:r>
      <w:r w:rsidR="00AE7029">
        <w:rPr>
          <w:rFonts w:ascii="Times New Roman" w:eastAsia="Times New Roman" w:hAnsi="Times New Roman" w:cs="Times New Roman"/>
          <w:sz w:val="28"/>
          <w:szCs w:val="28"/>
          <w:lang w:eastAsia="pl-PL"/>
        </w:rPr>
        <w:t>01.03</w:t>
      </w:r>
      <w:r w:rsidR="001E76E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.2021 </w:t>
      </w:r>
      <w:r w:rsidR="006308B2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>r</w:t>
      </w: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bookmarkStart w:id="0" w:name="_GoBack"/>
      <w:bookmarkEnd w:id="0"/>
    </w:p>
    <w:p w:rsidR="00D92C0C" w:rsidRPr="0078077C" w:rsidRDefault="00D92C0C" w:rsidP="00392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9290E" w:rsidRPr="0078077C" w:rsidRDefault="0039290E" w:rsidP="00392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077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Termin składania ofert</w:t>
      </w: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</w:t>
      </w:r>
      <w:r w:rsidR="001E76E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="00AE7029">
        <w:rPr>
          <w:rFonts w:ascii="Times New Roman" w:eastAsia="Times New Roman" w:hAnsi="Times New Roman" w:cs="Times New Roman"/>
          <w:sz w:val="28"/>
          <w:szCs w:val="28"/>
          <w:lang w:eastAsia="pl-PL"/>
        </w:rPr>
        <w:t>19.04</w:t>
      </w:r>
      <w:r w:rsidR="001E76EA">
        <w:rPr>
          <w:rFonts w:ascii="Times New Roman" w:eastAsia="Times New Roman" w:hAnsi="Times New Roman" w:cs="Times New Roman"/>
          <w:sz w:val="28"/>
          <w:szCs w:val="28"/>
          <w:lang w:eastAsia="pl-PL"/>
        </w:rPr>
        <w:t>.2021</w:t>
      </w:r>
      <w:r w:rsidR="006308B2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>r.</w:t>
      </w:r>
    </w:p>
    <w:p w:rsidR="00D92C0C" w:rsidRPr="0078077C" w:rsidRDefault="00D92C0C" w:rsidP="00392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308B2" w:rsidRPr="0078077C" w:rsidRDefault="0039290E" w:rsidP="00392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077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Termin rozstrzygnięcia</w:t>
      </w: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="006308B2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1E76E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="00AE7029">
        <w:rPr>
          <w:rFonts w:ascii="Times New Roman" w:eastAsia="Times New Roman" w:hAnsi="Times New Roman" w:cs="Times New Roman"/>
          <w:sz w:val="28"/>
          <w:szCs w:val="28"/>
          <w:lang w:eastAsia="pl-PL"/>
        </w:rPr>
        <w:t>04.05</w:t>
      </w:r>
      <w:r w:rsidR="001E76EA">
        <w:rPr>
          <w:rFonts w:ascii="Times New Roman" w:eastAsia="Times New Roman" w:hAnsi="Times New Roman" w:cs="Times New Roman"/>
          <w:sz w:val="28"/>
          <w:szCs w:val="28"/>
          <w:lang w:eastAsia="pl-PL"/>
        </w:rPr>
        <w:t>.2021</w:t>
      </w:r>
      <w:r w:rsidR="006308B2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r. </w:t>
      </w:r>
    </w:p>
    <w:p w:rsidR="00D92C0C" w:rsidRPr="0078077C" w:rsidRDefault="00D92C0C" w:rsidP="00392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9290E" w:rsidRPr="0078077C" w:rsidRDefault="0039290E" w:rsidP="00392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077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Termin</w:t>
      </w:r>
      <w:r w:rsidR="006308B2" w:rsidRPr="0078077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78077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zamknięcia</w:t>
      </w: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="00AE702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20.05</w:t>
      </w:r>
      <w:r w:rsidR="00F613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.2021 </w:t>
      </w: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>r.</w:t>
      </w:r>
    </w:p>
    <w:p w:rsidR="00D92C0C" w:rsidRPr="0078077C" w:rsidRDefault="00D92C0C" w:rsidP="00392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9290E" w:rsidRPr="0078077C" w:rsidRDefault="0039290E" w:rsidP="00392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077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Ilość zgłoszeń</w:t>
      </w: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="006308B2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</w:t>
      </w:r>
      <w:r w:rsidR="00AE7029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</w:p>
    <w:p w:rsidR="0078077C" w:rsidRPr="0078077C" w:rsidRDefault="0078077C" w:rsidP="00392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8077C" w:rsidRDefault="001E76EA" w:rsidP="00392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Kandydat</w:t>
      </w:r>
      <w:r w:rsidR="0078077C" w:rsidRPr="0078077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, któr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y wygrał</w:t>
      </w:r>
      <w:r w:rsidR="0078077C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="004669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AE702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dr</w:t>
      </w:r>
      <w:r w:rsidR="0078077C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inż. </w:t>
      </w:r>
      <w:r w:rsidR="00AE7029">
        <w:rPr>
          <w:rFonts w:ascii="Times New Roman" w:eastAsia="Times New Roman" w:hAnsi="Times New Roman" w:cs="Times New Roman"/>
          <w:sz w:val="28"/>
          <w:szCs w:val="28"/>
          <w:lang w:eastAsia="pl-PL"/>
        </w:rPr>
        <w:t>Andriy Malyar</w:t>
      </w:r>
      <w:r w:rsidR="00466937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466937" w:rsidRPr="0078077C" w:rsidRDefault="00466937" w:rsidP="00392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</w:t>
      </w:r>
    </w:p>
    <w:p w:rsidR="006308B2" w:rsidRDefault="0039290E" w:rsidP="00AE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>W wyniku przeprowadzonego konkursu</w:t>
      </w:r>
      <w:r w:rsidR="006308B2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AE7029">
        <w:rPr>
          <w:rFonts w:ascii="Times New Roman" w:eastAsia="Times New Roman" w:hAnsi="Times New Roman" w:cs="Times New Roman"/>
          <w:sz w:val="28"/>
          <w:szCs w:val="28"/>
          <w:lang w:eastAsia="pl-PL"/>
        </w:rPr>
        <w:t>wyłoniony został kandydat</w:t>
      </w:r>
      <w:r w:rsidR="004669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</w:t>
      </w:r>
      <w:r w:rsidR="00D92C0C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stanowisko </w:t>
      </w:r>
      <w:r w:rsidR="00AE7029">
        <w:rPr>
          <w:rFonts w:ascii="Times New Roman" w:eastAsia="Times New Roman" w:hAnsi="Times New Roman" w:cs="Times New Roman"/>
          <w:sz w:val="28"/>
          <w:szCs w:val="28"/>
          <w:lang w:eastAsia="pl-PL"/>
        </w:rPr>
        <w:t>Adiunkta</w:t>
      </w:r>
      <w:r w:rsidR="006308B2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</w:t>
      </w:r>
      <w:r w:rsidR="00AE702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Zakładzie Energoelektroniki, Maszyn i Napędów Elektrycznych </w:t>
      </w:r>
      <w:r w:rsidR="004669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Instytutu </w:t>
      </w:r>
      <w:r w:rsidR="00AE7029">
        <w:rPr>
          <w:rFonts w:ascii="Times New Roman" w:eastAsia="Times New Roman" w:hAnsi="Times New Roman" w:cs="Times New Roman"/>
          <w:sz w:val="28"/>
          <w:szCs w:val="28"/>
          <w:lang w:eastAsia="pl-PL"/>
        </w:rPr>
        <w:t>Inżynierii Elektrycznej</w:t>
      </w:r>
      <w:r w:rsidR="004669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</w:t>
      </w:r>
      <w:r w:rsidR="00D92C0C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WYDZIALE</w:t>
      </w:r>
      <w:r w:rsidR="006308B2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TELEOKOMUNIKACJI, INFORMATYKI I ELEKTROTECHNIKI</w:t>
      </w:r>
      <w:r w:rsidR="00AE702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dr</w:t>
      </w:r>
      <w:r w:rsidR="00A97C3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inż. </w:t>
      </w:r>
      <w:r w:rsidR="00AE7029">
        <w:rPr>
          <w:rFonts w:ascii="Times New Roman" w:eastAsia="Times New Roman" w:hAnsi="Times New Roman" w:cs="Times New Roman"/>
          <w:sz w:val="28"/>
          <w:szCs w:val="28"/>
          <w:lang w:eastAsia="pl-PL"/>
        </w:rPr>
        <w:t>Andriy Malyar</w:t>
      </w:r>
      <w:r w:rsidR="00AE702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AE7029" w:rsidRPr="0078077C" w:rsidRDefault="00AE7029" w:rsidP="00AE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56164" w:rsidRDefault="0039290E" w:rsidP="00630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077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Uzasadnienie:</w:t>
      </w:r>
      <w:r w:rsidR="006308B2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>Dokumenty złożone</w:t>
      </w:r>
      <w:r w:rsidR="00E65EC7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przez </w:t>
      </w:r>
      <w:r w:rsidR="00A97C3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E65EC7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>kand</w:t>
      </w:r>
      <w:r w:rsidR="00AE702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ydata dr. </w:t>
      </w:r>
      <w:r w:rsidR="0075616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inż. </w:t>
      </w:r>
      <w:r w:rsidR="00AE7029">
        <w:rPr>
          <w:rFonts w:ascii="Times New Roman" w:eastAsia="Times New Roman" w:hAnsi="Times New Roman" w:cs="Times New Roman"/>
          <w:sz w:val="28"/>
          <w:szCs w:val="28"/>
          <w:lang w:eastAsia="pl-PL"/>
        </w:rPr>
        <w:t>Andriy</w:t>
      </w:r>
      <w:r w:rsidR="00AE7029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="00AE702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Malyar</w:t>
      </w:r>
      <w:r w:rsidR="00AE7029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="00AE7029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AE702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</w:t>
      </w: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>w postępowaniu konkursowym spełniały wymogi for</w:t>
      </w:r>
      <w:r w:rsidR="00D92C0C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>malne</w:t>
      </w:r>
      <w:r w:rsidR="00AE702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merytoryczne. Kandydat</w:t>
      </w:r>
      <w:r w:rsidR="00A97C3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>spełni</w:t>
      </w:r>
      <w:r w:rsidR="00AE7029">
        <w:rPr>
          <w:rFonts w:ascii="Times New Roman" w:eastAsia="Times New Roman" w:hAnsi="Times New Roman" w:cs="Times New Roman"/>
          <w:sz w:val="28"/>
          <w:szCs w:val="28"/>
          <w:lang w:eastAsia="pl-PL"/>
        </w:rPr>
        <w:t>ł</w:t>
      </w:r>
      <w:r w:rsidR="00D92C0C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>wszystkie wymagan</w:t>
      </w:r>
      <w:r w:rsidR="00AE7029">
        <w:rPr>
          <w:rFonts w:ascii="Times New Roman" w:eastAsia="Times New Roman" w:hAnsi="Times New Roman" w:cs="Times New Roman"/>
          <w:sz w:val="28"/>
          <w:szCs w:val="28"/>
          <w:lang w:eastAsia="pl-PL"/>
        </w:rPr>
        <w:t>e kryteria i jednomyślnie został</w:t>
      </w:r>
      <w:r w:rsidR="0075616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>zarekomendowan</w:t>
      </w:r>
      <w:r w:rsidR="00C86705">
        <w:rPr>
          <w:rFonts w:ascii="Times New Roman" w:eastAsia="Times New Roman" w:hAnsi="Times New Roman" w:cs="Times New Roman"/>
          <w:sz w:val="28"/>
          <w:szCs w:val="28"/>
          <w:lang w:eastAsia="pl-PL"/>
        </w:rPr>
        <w:t>y</w:t>
      </w: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przez Komisję Konkursową. </w:t>
      </w:r>
      <w:r w:rsidR="00A97C3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</w:t>
      </w:r>
    </w:p>
    <w:p w:rsidR="00E65EC7" w:rsidRPr="0078077C" w:rsidRDefault="00622AC6" w:rsidP="00630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Rada Naukowa Dyscypliny Automatyka, elektronika i elektrotechnika podjęła Uchwałę, która pozytywni</w:t>
      </w:r>
      <w:r w:rsidR="00C86705">
        <w:rPr>
          <w:rFonts w:ascii="Times New Roman" w:eastAsia="Times New Roman" w:hAnsi="Times New Roman" w:cs="Times New Roman"/>
          <w:sz w:val="28"/>
          <w:szCs w:val="28"/>
          <w:lang w:eastAsia="pl-PL"/>
        </w:rPr>
        <w:t>e zaopiniowała kandydaturę Pana dr.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inż. </w:t>
      </w:r>
      <w:r w:rsidR="00C86705">
        <w:rPr>
          <w:rFonts w:ascii="Times New Roman" w:eastAsia="Times New Roman" w:hAnsi="Times New Roman" w:cs="Times New Roman"/>
          <w:sz w:val="28"/>
          <w:szCs w:val="28"/>
          <w:lang w:eastAsia="pl-PL"/>
        </w:rPr>
        <w:t>Andriy</w:t>
      </w:r>
      <w:r w:rsidR="00C86705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="00C8670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Malyar</w:t>
      </w:r>
      <w:r w:rsidR="00C8670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 na stanowisko Adiunkta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grupie pracowników badawczo-dydaktycznych. </w:t>
      </w:r>
      <w:r w:rsidR="00756164">
        <w:rPr>
          <w:rFonts w:ascii="Times New Roman" w:eastAsia="Times New Roman" w:hAnsi="Times New Roman" w:cs="Times New Roman"/>
          <w:sz w:val="28"/>
          <w:szCs w:val="28"/>
          <w:lang w:eastAsia="pl-PL"/>
        </w:rPr>
        <w:t>Kolegium</w:t>
      </w:r>
      <w:r w:rsidR="0039290E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Wydziału </w:t>
      </w:r>
      <w:r w:rsidR="00E65EC7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Telekomunikacji, Informatyki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</w:t>
      </w:r>
      <w:r w:rsidR="00E65EC7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Elektrotechniki </w:t>
      </w:r>
      <w:r w:rsidR="0039290E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86705">
        <w:rPr>
          <w:rFonts w:ascii="Times New Roman" w:eastAsia="Times New Roman" w:hAnsi="Times New Roman" w:cs="Times New Roman"/>
          <w:sz w:val="28"/>
          <w:szCs w:val="28"/>
          <w:lang w:eastAsia="pl-PL"/>
        </w:rPr>
        <w:t>20 maja</w:t>
      </w:r>
      <w:r w:rsidR="00D92C0C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5616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2021 </w:t>
      </w:r>
      <w:r w:rsidR="0039290E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roku </w:t>
      </w:r>
      <w:r w:rsidR="00F61318" w:rsidRPr="00F613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jednomyślnie </w:t>
      </w:r>
      <w:r w:rsidR="00F61318">
        <w:rPr>
          <w:rFonts w:ascii="Times New Roman" w:eastAsia="Times New Roman" w:hAnsi="Times New Roman" w:cs="Times New Roman"/>
          <w:sz w:val="28"/>
          <w:szCs w:val="28"/>
          <w:lang w:eastAsia="pl-PL"/>
        </w:rPr>
        <w:t>poparło</w:t>
      </w:r>
      <w:r w:rsidR="0039290E" w:rsidRPr="00F613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zatrudnienie </w:t>
      </w:r>
      <w:r w:rsidR="00C8670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kandydata </w:t>
      </w:r>
      <w:r w:rsidR="00E65EC7" w:rsidRPr="00F613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drodze </w:t>
      </w:r>
      <w:r w:rsidR="002E1ED9" w:rsidRPr="00F61318">
        <w:rPr>
          <w:rFonts w:ascii="Times New Roman" w:eastAsia="Times New Roman" w:hAnsi="Times New Roman" w:cs="Times New Roman"/>
          <w:sz w:val="28"/>
          <w:szCs w:val="28"/>
          <w:lang w:eastAsia="pl-PL"/>
        </w:rPr>
        <w:t>tajnego głosowania.</w:t>
      </w:r>
    </w:p>
    <w:p w:rsidR="007D25CE" w:rsidRPr="0078077C" w:rsidRDefault="00D92C0C" w:rsidP="00106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Dziekan Wydziału, </w:t>
      </w:r>
      <w:r w:rsidR="00756164">
        <w:rPr>
          <w:rFonts w:ascii="Times New Roman" w:eastAsia="Times New Roman" w:hAnsi="Times New Roman" w:cs="Times New Roman"/>
          <w:sz w:val="28"/>
          <w:szCs w:val="28"/>
          <w:lang w:eastAsia="pl-PL"/>
        </w:rPr>
        <w:t>dr inż. Tomasz Marciniak, prof. uczelni</w:t>
      </w:r>
      <w:r w:rsidR="009A47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ogłosił zamknięcie konkursu i wystąpił </w:t>
      </w:r>
      <w:r w:rsidR="00A97C3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ze stosownym wnioskiem </w:t>
      </w:r>
      <w:r w:rsidR="00E65EC7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 zatrudnienie </w:t>
      </w:r>
      <w:r w:rsidR="00C8670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kandydata                          </w:t>
      </w:r>
      <w:r w:rsidR="0039290E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</w:t>
      </w:r>
      <w:r w:rsidR="00E65EC7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>Rektora</w:t>
      </w:r>
      <w:r w:rsidR="00A97C3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UTP</w:t>
      </w:r>
      <w:r w:rsidR="009A47A8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sectPr w:rsidR="007D25CE" w:rsidRPr="0078077C" w:rsidSect="0008370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0E"/>
    <w:rsid w:val="00083702"/>
    <w:rsid w:val="00106F08"/>
    <w:rsid w:val="00141484"/>
    <w:rsid w:val="001E76EA"/>
    <w:rsid w:val="00224D44"/>
    <w:rsid w:val="002E1ED9"/>
    <w:rsid w:val="002E446A"/>
    <w:rsid w:val="0039290E"/>
    <w:rsid w:val="00403148"/>
    <w:rsid w:val="00466937"/>
    <w:rsid w:val="004E08E1"/>
    <w:rsid w:val="00622AC6"/>
    <w:rsid w:val="006308B2"/>
    <w:rsid w:val="00756164"/>
    <w:rsid w:val="0078077C"/>
    <w:rsid w:val="007D25CE"/>
    <w:rsid w:val="00920DE4"/>
    <w:rsid w:val="009A47A8"/>
    <w:rsid w:val="00A32A4B"/>
    <w:rsid w:val="00A97C3D"/>
    <w:rsid w:val="00AE7029"/>
    <w:rsid w:val="00C86705"/>
    <w:rsid w:val="00D92C0C"/>
    <w:rsid w:val="00E65EC7"/>
    <w:rsid w:val="00F6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023E"/>
  <w15:chartTrackingRefBased/>
  <w15:docId w15:val="{E5710606-A1A8-42A8-B688-5A9DF4C0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3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6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EFischer</dc:creator>
  <cp:keywords/>
  <dc:description/>
  <cp:lastModifiedBy>EFischer</cp:lastModifiedBy>
  <cp:revision>7</cp:revision>
  <cp:lastPrinted>2021-04-22T13:32:00Z</cp:lastPrinted>
  <dcterms:created xsi:type="dcterms:W3CDTF">2019-07-19T10:42:00Z</dcterms:created>
  <dcterms:modified xsi:type="dcterms:W3CDTF">2021-07-14T13:27:00Z</dcterms:modified>
</cp:coreProperties>
</file>